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3C" w:rsidRDefault="00855D3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855D3C" w:rsidRDefault="00855D3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855D3C" w:rsidRDefault="00DE1903">
      <w:pPr>
        <w:pStyle w:val="Ttulo1"/>
        <w:spacing w:before="206" w:line="259" w:lineRule="auto"/>
        <w:ind w:right="2243"/>
        <w:jc w:val="center"/>
      </w:pPr>
      <w:r>
        <w:t>V CONCURS D</w:t>
      </w:r>
      <w:r>
        <w:rPr>
          <w:rFonts w:ascii="Calibri" w:eastAsia="Calibri" w:hAnsi="Calibri" w:cs="Calibri"/>
        </w:rPr>
        <w:t>’</w:t>
      </w:r>
      <w:r>
        <w:t>EMPRENEDORIA INSTITUT POBLENOU</w:t>
      </w:r>
    </w:p>
    <w:p w:rsidR="00855D3C" w:rsidRDefault="00855D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ahoma" w:eastAsia="Tahoma" w:hAnsi="Tahoma" w:cs="Tahoma"/>
          <w:b/>
          <w:color w:val="000000"/>
          <w:sz w:val="46"/>
          <w:szCs w:val="46"/>
        </w:rPr>
      </w:pPr>
    </w:p>
    <w:p w:rsidR="00855D3C" w:rsidRDefault="00DE19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FITXA DE SOL·LICITUD DE PARTICIPACIÓ</w:t>
      </w:r>
    </w:p>
    <w:p w:rsidR="00855D3C" w:rsidRDefault="00855D3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8642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6821"/>
      </w:tblGrid>
      <w:tr w:rsidR="00855D3C">
        <w:trPr>
          <w:trHeight w:val="360"/>
        </w:trPr>
        <w:tc>
          <w:tcPr>
            <w:tcW w:w="8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vAlign w:val="bottom"/>
          </w:tcPr>
          <w:p w:rsidR="00855D3C" w:rsidRDefault="00DE1903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Dades del tutor/a- professor/a que fa el seguiment del projecte</w:t>
            </w:r>
          </w:p>
        </w:tc>
      </w:tr>
      <w:tr w:rsidR="00855D3C">
        <w:trPr>
          <w:trHeight w:val="360"/>
        </w:trPr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</w:tcPr>
          <w:p w:rsidR="00855D3C" w:rsidRDefault="00DE19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 i cognoms  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55D3C">
        <w:trPr>
          <w:trHeight w:val="360"/>
        </w:trPr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</w:tcPr>
          <w:p w:rsidR="00855D3C" w:rsidRDefault="00DE19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Correu electrònic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855D3C" w:rsidRDefault="00855D3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8642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6572"/>
      </w:tblGrid>
      <w:tr w:rsidR="00855D3C"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</w:tcPr>
          <w:p w:rsidR="00855D3C" w:rsidRDefault="00DE1903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 del projecte</w:t>
            </w:r>
          </w:p>
        </w:tc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855D3C" w:rsidRDefault="00855D3C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8613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665"/>
        <w:gridCol w:w="1454"/>
        <w:gridCol w:w="2268"/>
        <w:gridCol w:w="2127"/>
      </w:tblGrid>
      <w:tr w:rsidR="00855D3C">
        <w:trPr>
          <w:trHeight w:val="220"/>
        </w:trPr>
        <w:tc>
          <w:tcPr>
            <w:tcW w:w="86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855D3C" w:rsidRDefault="00DE190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Integrants del grup</w:t>
            </w:r>
          </w:p>
        </w:tc>
      </w:tr>
      <w:tr w:rsidR="00855D3C">
        <w:trPr>
          <w:trHeight w:val="4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55D3C" w:rsidRDefault="00DE19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55D3C" w:rsidRDefault="00DE19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Edat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55D3C" w:rsidRDefault="00DE19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Telèfon de contacte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55D3C" w:rsidRDefault="00DE19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Correu electrònic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55D3C" w:rsidRDefault="00DE19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Cicle Formatiu</w:t>
            </w:r>
          </w:p>
        </w:tc>
      </w:tr>
      <w:tr w:rsidR="00855D3C">
        <w:trPr>
          <w:trHeight w:val="4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5D3C">
        <w:trPr>
          <w:trHeight w:val="4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5D3C">
        <w:trPr>
          <w:trHeight w:val="4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5D3C">
        <w:trPr>
          <w:trHeight w:val="4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5D3C">
        <w:trPr>
          <w:trHeight w:val="4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5D3C" w:rsidRDefault="00855D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55D3C" w:rsidRDefault="00855D3C">
      <w:pPr>
        <w:jc w:val="both"/>
        <w:rPr>
          <w:rFonts w:ascii="Arial" w:eastAsia="Arial" w:hAnsi="Arial" w:cs="Arial"/>
          <w:sz w:val="22"/>
          <w:szCs w:val="22"/>
        </w:rPr>
      </w:pPr>
    </w:p>
    <w:p w:rsidR="00855D3C" w:rsidRDefault="00855D3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855D3C" w:rsidRDefault="00855D3C">
      <w:pP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3"/>
        <w:tblpPr w:leftFromText="141" w:rightFromText="141" w:vertAnchor="text" w:horzAnchor="page" w:tblpX="5536" w:tblpY="655"/>
        <w:tblW w:w="4673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253"/>
      </w:tblGrid>
      <w:tr w:rsidR="006B2246" w:rsidTr="006B2246">
        <w:trPr>
          <w:trHeight w:val="38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2246" w:rsidRDefault="006B2246" w:rsidP="006B224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  <w:tcBorders>
              <w:left w:val="single" w:sz="4" w:space="0" w:color="00000A"/>
            </w:tcBorders>
            <w:shd w:val="clear" w:color="auto" w:fill="auto"/>
          </w:tcPr>
          <w:p w:rsidR="006B2246" w:rsidRDefault="006B2246" w:rsidP="006B2246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Premi Energia, sostenibilitat i medi ambient</w:t>
            </w:r>
          </w:p>
        </w:tc>
      </w:tr>
      <w:tr w:rsidR="006B2246" w:rsidTr="006B2246">
        <w:trPr>
          <w:trHeight w:val="38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2246" w:rsidRDefault="006B2246" w:rsidP="006B224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  <w:tcBorders>
              <w:left w:val="single" w:sz="4" w:space="0" w:color="00000A"/>
            </w:tcBorders>
            <w:shd w:val="clear" w:color="auto" w:fill="auto"/>
          </w:tcPr>
          <w:p w:rsidR="006B2246" w:rsidRDefault="006B2246" w:rsidP="006B2246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Premi Salut, esport i benestar</w:t>
            </w:r>
          </w:p>
        </w:tc>
      </w:tr>
      <w:tr w:rsidR="006B2246" w:rsidTr="006B2246">
        <w:trPr>
          <w:trHeight w:val="38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2246" w:rsidRDefault="006B2246" w:rsidP="006B224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  <w:tcBorders>
              <w:left w:val="single" w:sz="4" w:space="0" w:color="00000A"/>
            </w:tcBorders>
            <w:shd w:val="clear" w:color="auto" w:fill="auto"/>
          </w:tcPr>
          <w:p w:rsidR="006B2246" w:rsidRDefault="006B2246" w:rsidP="006B2246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Premi Educació, cultura i lleure</w:t>
            </w:r>
          </w:p>
        </w:tc>
      </w:tr>
      <w:tr w:rsidR="006B2246" w:rsidTr="006B2246">
        <w:trPr>
          <w:trHeight w:val="38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2246" w:rsidRDefault="006B2246" w:rsidP="006B224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  <w:tcBorders>
              <w:left w:val="single" w:sz="4" w:space="0" w:color="00000A"/>
            </w:tcBorders>
            <w:shd w:val="clear" w:color="auto" w:fill="auto"/>
          </w:tcPr>
          <w:p w:rsidR="006B2246" w:rsidRDefault="006B2246" w:rsidP="006B2246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Premi Hoteleria i turisme</w:t>
            </w:r>
          </w:p>
        </w:tc>
      </w:tr>
      <w:tr w:rsidR="006B2246" w:rsidTr="006B2246">
        <w:trPr>
          <w:trHeight w:val="38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2246" w:rsidRDefault="006B2246" w:rsidP="006B224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  <w:tcBorders>
              <w:left w:val="single" w:sz="4" w:space="0" w:color="00000A"/>
            </w:tcBorders>
            <w:shd w:val="clear" w:color="auto" w:fill="auto"/>
          </w:tcPr>
          <w:p w:rsidR="006B2246" w:rsidRDefault="006B2246" w:rsidP="006B2246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Premi Indústria </w:t>
            </w:r>
            <w:r>
              <w:rPr>
                <w:rFonts w:ascii="Calibri" w:eastAsia="Calibri" w:hAnsi="Calibri" w:cs="Calibri"/>
              </w:rPr>
              <w:t>4.0 i Transformació Digital</w:t>
            </w:r>
          </w:p>
        </w:tc>
      </w:tr>
      <w:tr w:rsidR="006B2246" w:rsidTr="006B2246">
        <w:trPr>
          <w:trHeight w:val="38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2246" w:rsidRDefault="006B2246" w:rsidP="006B224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  <w:tcBorders>
              <w:left w:val="single" w:sz="4" w:space="0" w:color="00000A"/>
            </w:tcBorders>
            <w:shd w:val="clear" w:color="auto" w:fill="auto"/>
          </w:tcPr>
          <w:p w:rsidR="006B2246" w:rsidRDefault="006B2246" w:rsidP="006B2246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ICIL- Gestió Logística (NOMÉS GS COI)</w:t>
            </w:r>
          </w:p>
        </w:tc>
      </w:tr>
    </w:tbl>
    <w:p w:rsidR="00855D3C" w:rsidRDefault="00DE190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Categoria de Premi al qual s’opta (marcar amb una creu la/les caselles corresponents):</w:t>
      </w:r>
    </w:p>
    <w:tbl>
      <w:tblPr>
        <w:tblStyle w:val="a2"/>
        <w:tblpPr w:leftFromText="141" w:rightFromText="141" w:vertAnchor="text" w:horzAnchor="margin" w:tblpY="151"/>
        <w:tblW w:w="3397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3007"/>
      </w:tblGrid>
      <w:tr w:rsidR="006B2246" w:rsidTr="006B2246"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2246" w:rsidRDefault="006B2246" w:rsidP="006B224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07" w:type="dxa"/>
            <w:tcBorders>
              <w:left w:val="single" w:sz="4" w:space="0" w:color="00000A"/>
            </w:tcBorders>
            <w:shd w:val="clear" w:color="auto" w:fill="auto"/>
          </w:tcPr>
          <w:p w:rsidR="006B2246" w:rsidRDefault="006B2246" w:rsidP="006B2246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Premi Emprenedor</w:t>
            </w:r>
          </w:p>
        </w:tc>
      </w:tr>
      <w:tr w:rsidR="006B2246" w:rsidTr="006B2246"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2246" w:rsidRDefault="006B2246" w:rsidP="006B224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07" w:type="dxa"/>
            <w:tcBorders>
              <w:left w:val="single" w:sz="4" w:space="0" w:color="00000A"/>
            </w:tcBorders>
            <w:shd w:val="clear" w:color="auto" w:fill="auto"/>
          </w:tcPr>
          <w:p w:rsidR="006B2246" w:rsidRDefault="006B2246" w:rsidP="006B2246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Premi Economia social i solidària</w:t>
            </w:r>
          </w:p>
        </w:tc>
      </w:tr>
    </w:tbl>
    <w:p w:rsidR="00855D3C" w:rsidRDefault="00855D3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55D3C" w:rsidRDefault="00855D3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55D3C" w:rsidRDefault="00855D3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55D3C" w:rsidRDefault="00855D3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55D3C" w:rsidRDefault="00855D3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55D3C" w:rsidRDefault="00855D3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55D3C" w:rsidRDefault="00855D3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55D3C" w:rsidRDefault="00855D3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55D3C" w:rsidRPr="006B2246" w:rsidRDefault="00DE1903" w:rsidP="006B224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TÍTOL DEL PROJECTE: </w:t>
      </w:r>
    </w:p>
    <w:p w:rsidR="00855D3C" w:rsidRDefault="00855D3C" w:rsidP="006B224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55D3C" w:rsidRDefault="00DE1903">
      <w:pPr>
        <w:numPr>
          <w:ilvl w:val="0"/>
          <w:numId w:val="1"/>
        </w:numPr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Breu descripció de la idea empresarial, producte o servei (què, per què, com, quan, a qui), i si es tracta d’un projecte de millora o de nova creació.</w:t>
      </w:r>
    </w:p>
    <w:p w:rsidR="00855D3C" w:rsidRDefault="00855D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855D3C" w:rsidRDefault="00855D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55D3C" w:rsidRDefault="00855D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55D3C" w:rsidRDefault="00855D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55D3C" w:rsidRDefault="00855D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55D3C" w:rsidRDefault="00855D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55D3C" w:rsidRDefault="00855D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6B2246" w:rsidRPr="006B2246" w:rsidRDefault="006B2246" w:rsidP="006B2246">
      <w:pPr>
        <w:spacing w:line="360" w:lineRule="auto"/>
        <w:ind w:left="360"/>
        <w:jc w:val="both"/>
      </w:pPr>
      <w:bookmarkStart w:id="0" w:name="_GoBack"/>
      <w:bookmarkEnd w:id="0"/>
    </w:p>
    <w:p w:rsidR="00855D3C" w:rsidRDefault="00DE1903">
      <w:pPr>
        <w:numPr>
          <w:ilvl w:val="0"/>
          <w:numId w:val="1"/>
        </w:numPr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Trets més característics i innovadors del projecte.</w:t>
      </w:r>
    </w:p>
    <w:p w:rsidR="00855D3C" w:rsidRDefault="00855D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55D3C" w:rsidRDefault="00855D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55D3C" w:rsidRDefault="00855D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55D3C" w:rsidRDefault="00855D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55D3C" w:rsidRDefault="00855D3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6B2246" w:rsidRPr="00230C4C" w:rsidRDefault="006B2246" w:rsidP="006B224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30C4C">
        <w:rPr>
          <w:rFonts w:ascii="Arial" w:hAnsi="Arial" w:cs="Arial"/>
        </w:rPr>
        <w:t>Breu justificació</w:t>
      </w:r>
      <w:r>
        <w:rPr>
          <w:rFonts w:ascii="Arial" w:hAnsi="Arial" w:cs="Arial"/>
        </w:rPr>
        <w:t xml:space="preserve"> (màx. 350 caràcters)</w:t>
      </w:r>
      <w:r w:rsidRPr="00230C4C">
        <w:rPr>
          <w:rFonts w:ascii="Arial" w:hAnsi="Arial" w:cs="Arial"/>
        </w:rPr>
        <w:t xml:space="preserve"> sobre l’elecció de </w:t>
      </w:r>
      <w:r>
        <w:rPr>
          <w:rFonts w:ascii="Arial" w:hAnsi="Arial" w:cs="Arial"/>
        </w:rPr>
        <w:t>cada</w:t>
      </w:r>
      <w:r w:rsidRPr="00230C4C">
        <w:rPr>
          <w:rFonts w:ascii="Arial" w:hAnsi="Arial" w:cs="Arial"/>
        </w:rPr>
        <w:t xml:space="preserve"> categoria de Premi</w:t>
      </w:r>
      <w:r>
        <w:rPr>
          <w:rFonts w:ascii="Arial" w:hAnsi="Arial" w:cs="Arial"/>
        </w:rPr>
        <w:t>:</w:t>
      </w:r>
    </w:p>
    <w:p w:rsidR="006B2246" w:rsidRDefault="006B2246" w:rsidP="006B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6B2246" w:rsidRDefault="006B2246" w:rsidP="006B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6B2246" w:rsidRDefault="006B2246" w:rsidP="006B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6B2246" w:rsidRDefault="006B2246" w:rsidP="006B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6B2246" w:rsidRDefault="006B2246" w:rsidP="006B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6B2246" w:rsidRPr="006B2246" w:rsidRDefault="006B2246" w:rsidP="006B2246">
      <w:pPr>
        <w:spacing w:line="360" w:lineRule="auto"/>
        <w:ind w:left="360"/>
        <w:jc w:val="both"/>
      </w:pPr>
      <w:bookmarkStart w:id="1" w:name="_gjdgxs" w:colFirst="0" w:colLast="0"/>
      <w:bookmarkEnd w:id="1"/>
    </w:p>
    <w:p w:rsidR="00855D3C" w:rsidRDefault="00DE1903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Logo</w:t>
      </w:r>
      <w:proofErr w:type="spellEnd"/>
      <w:r>
        <w:rPr>
          <w:rFonts w:ascii="Arial" w:eastAsia="Arial" w:hAnsi="Arial" w:cs="Arial"/>
          <w:sz w:val="22"/>
          <w:szCs w:val="22"/>
        </w:rPr>
        <w:t>, imatge o marca corporativa de l’empresa o producte (màxima resolució possible, en format .</w:t>
      </w:r>
      <w:proofErr w:type="spellStart"/>
      <w:r>
        <w:rPr>
          <w:rFonts w:ascii="Arial" w:eastAsia="Arial" w:hAnsi="Arial" w:cs="Arial"/>
          <w:sz w:val="22"/>
          <w:szCs w:val="22"/>
        </w:rPr>
        <w:t>jpg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.</w:t>
      </w:r>
      <w:proofErr w:type="spellStart"/>
      <w:r>
        <w:rPr>
          <w:rFonts w:ascii="Arial" w:eastAsia="Arial" w:hAnsi="Arial" w:cs="Arial"/>
          <w:sz w:val="22"/>
          <w:szCs w:val="22"/>
        </w:rPr>
        <w:t>png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enviat com a adjunt al correu electrònic).</w:t>
      </w:r>
    </w:p>
    <w:p w:rsidR="00855D3C" w:rsidRDefault="00855D3C">
      <w:pPr>
        <w:spacing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sectPr w:rsidR="00855D3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03" w:rsidRDefault="00DE1903">
      <w:r>
        <w:separator/>
      </w:r>
    </w:p>
  </w:endnote>
  <w:endnote w:type="continuationSeparator" w:id="0">
    <w:p w:rsidR="00DE1903" w:rsidRDefault="00DE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3C" w:rsidRDefault="00DE19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*Presentar la fitxa en format Word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03" w:rsidRDefault="00DE1903">
      <w:r>
        <w:separator/>
      </w:r>
    </w:p>
  </w:footnote>
  <w:footnote w:type="continuationSeparator" w:id="0">
    <w:p w:rsidR="00DE1903" w:rsidRDefault="00DE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3C" w:rsidRDefault="00DE19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ES_tradnl"/>
      </w:rPr>
      <w:drawing>
        <wp:inline distT="0" distB="0" distL="0" distR="0">
          <wp:extent cx="1806575" cy="83693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657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ES_tradn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3324225</wp:posOffset>
          </wp:positionH>
          <wp:positionV relativeFrom="paragraph">
            <wp:posOffset>129540</wp:posOffset>
          </wp:positionV>
          <wp:extent cx="2141220" cy="556260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1220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4008A"/>
    <w:multiLevelType w:val="multilevel"/>
    <w:tmpl w:val="AB4C0B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06A021D"/>
    <w:multiLevelType w:val="hybridMultilevel"/>
    <w:tmpl w:val="6FC667A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D2292D"/>
    <w:multiLevelType w:val="multilevel"/>
    <w:tmpl w:val="B6CE96BA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40" w:hanging="360"/>
      </w:p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3C"/>
    <w:rsid w:val="00343777"/>
    <w:rsid w:val="006B2246"/>
    <w:rsid w:val="00855D3C"/>
    <w:rsid w:val="00D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E4434-AA4B-4FE9-93CF-14E5716F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 w:val="0"/>
      <w:spacing w:before="70"/>
      <w:ind w:left="2363"/>
      <w:outlineLvl w:val="0"/>
    </w:pPr>
    <w:rPr>
      <w:rFonts w:ascii="Tahoma" w:eastAsia="Tahoma" w:hAnsi="Tahoma" w:cs="Tahoma"/>
      <w:b/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amartinez</dc:creator>
  <cp:lastModifiedBy>amartinez</cp:lastModifiedBy>
  <cp:revision>2</cp:revision>
  <dcterms:created xsi:type="dcterms:W3CDTF">2020-01-27T09:21:00Z</dcterms:created>
  <dcterms:modified xsi:type="dcterms:W3CDTF">2020-01-27T09:21:00Z</dcterms:modified>
</cp:coreProperties>
</file>